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4F20" w14:textId="6FE38F52" w:rsidR="00E91351" w:rsidRPr="003E228A" w:rsidRDefault="00443A17">
      <w:pPr>
        <w:rPr>
          <w:b/>
          <w:bCs/>
          <w:sz w:val="32"/>
          <w:szCs w:val="32"/>
        </w:rPr>
      </w:pPr>
      <w:r w:rsidRPr="003E228A">
        <w:rPr>
          <w:b/>
          <w:bCs/>
          <w:sz w:val="32"/>
          <w:szCs w:val="32"/>
        </w:rPr>
        <w:t>Carebridge</w:t>
      </w:r>
    </w:p>
    <w:p w14:paraId="2ED69A67" w14:textId="3F8ACD31" w:rsidR="00BB527C" w:rsidRPr="003E228A" w:rsidRDefault="00BB527C">
      <w:pPr>
        <w:rPr>
          <w:b/>
          <w:bCs/>
        </w:rPr>
      </w:pPr>
      <w:r w:rsidRPr="003E228A">
        <w:rPr>
          <w:b/>
          <w:bCs/>
        </w:rPr>
        <w:t>What’s the product?</w:t>
      </w:r>
    </w:p>
    <w:tbl>
      <w:tblPr>
        <w:tblW w:w="9326" w:type="dxa"/>
        <w:tblLook w:val="04A0" w:firstRow="1" w:lastRow="0" w:firstColumn="1" w:lastColumn="0" w:noHBand="0" w:noVBand="1"/>
      </w:tblPr>
      <w:tblGrid>
        <w:gridCol w:w="9326"/>
      </w:tblGrid>
      <w:tr w:rsidR="00443A17" w:rsidRPr="00443A17" w14:paraId="23A3DDC2" w14:textId="77777777" w:rsidTr="00443A17">
        <w:trPr>
          <w:trHeight w:val="290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BE14" w14:textId="77777777" w:rsidR="00443A17" w:rsidRPr="00443A17" w:rsidRDefault="00443A17" w:rsidP="0044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A17">
              <w:rPr>
                <w:rFonts w:ascii="Calibri" w:eastAsia="Times New Roman" w:hAnsi="Calibri" w:cs="Calibri"/>
                <w:color w:val="000000"/>
              </w:rPr>
              <w:t>platform that connects patients from different social minorities with doctors.</w:t>
            </w:r>
          </w:p>
        </w:tc>
      </w:tr>
      <w:tr w:rsidR="00443A17" w:rsidRPr="00443A17" w14:paraId="0867360B" w14:textId="77777777" w:rsidTr="00443A17">
        <w:trPr>
          <w:trHeight w:val="290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22CF" w14:textId="77777777" w:rsidR="00443A17" w:rsidRPr="00443A17" w:rsidRDefault="00443A17" w:rsidP="0044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A17">
              <w:rPr>
                <w:rFonts w:ascii="Calibri" w:eastAsia="Times New Roman" w:hAnsi="Calibri" w:cs="Calibri"/>
                <w:color w:val="000000"/>
              </w:rPr>
              <w:t>Mobile app that helps BIPOC patient to better understand and communicate with health care providers.</w:t>
            </w:r>
          </w:p>
        </w:tc>
      </w:tr>
      <w:tr w:rsidR="00443A17" w:rsidRPr="00443A17" w14:paraId="29722C1A" w14:textId="77777777" w:rsidTr="00443A17">
        <w:trPr>
          <w:trHeight w:val="290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0B79" w14:textId="77777777" w:rsidR="00443A17" w:rsidRPr="00443A17" w:rsidRDefault="00443A17" w:rsidP="0044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A17">
              <w:rPr>
                <w:rFonts w:ascii="Calibri" w:eastAsia="Times New Roman" w:hAnsi="Calibri" w:cs="Calibri"/>
                <w:color w:val="000000"/>
              </w:rPr>
              <w:t>An app to connect patients with culturally competent healthcare providers</w:t>
            </w:r>
          </w:p>
        </w:tc>
      </w:tr>
      <w:tr w:rsidR="00443A17" w:rsidRPr="00443A17" w14:paraId="11AE1EFA" w14:textId="77777777" w:rsidTr="00443A17">
        <w:trPr>
          <w:trHeight w:val="290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A0C3" w14:textId="77777777" w:rsidR="00443A17" w:rsidRPr="00443A17" w:rsidRDefault="00443A17" w:rsidP="0044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A17">
              <w:rPr>
                <w:rFonts w:ascii="Calibri" w:eastAsia="Times New Roman" w:hAnsi="Calibri" w:cs="Calibri"/>
                <w:color w:val="000000"/>
              </w:rPr>
              <w:t>App for care facilitation of marginalized community patients</w:t>
            </w:r>
          </w:p>
        </w:tc>
      </w:tr>
      <w:tr w:rsidR="00443A17" w:rsidRPr="00443A17" w14:paraId="3E80043F" w14:textId="77777777" w:rsidTr="00443A17">
        <w:trPr>
          <w:trHeight w:val="290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10E5" w14:textId="77777777" w:rsidR="00443A17" w:rsidRPr="00443A17" w:rsidRDefault="00443A17" w:rsidP="0044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A17">
              <w:rPr>
                <w:rFonts w:ascii="Calibri" w:eastAsia="Times New Roman" w:hAnsi="Calibri" w:cs="Calibri"/>
                <w:color w:val="000000"/>
              </w:rPr>
              <w:t>An APP to match insurance companies with social or cultural minorities</w:t>
            </w:r>
          </w:p>
        </w:tc>
      </w:tr>
      <w:tr w:rsidR="00443A17" w:rsidRPr="00443A17" w14:paraId="53726EB5" w14:textId="77777777" w:rsidTr="00443A17">
        <w:trPr>
          <w:trHeight w:val="290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C3AC" w14:textId="77777777" w:rsidR="00443A17" w:rsidRPr="00443A17" w:rsidRDefault="00443A17" w:rsidP="0044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A17">
              <w:rPr>
                <w:rFonts w:ascii="Calibri" w:eastAsia="Times New Roman" w:hAnsi="Calibri" w:cs="Calibri"/>
                <w:color w:val="000000"/>
              </w:rPr>
              <w:t xml:space="preserve">A mobile app to put in contact healthcare providers and patients </w:t>
            </w:r>
          </w:p>
        </w:tc>
      </w:tr>
      <w:tr w:rsidR="00443A17" w:rsidRPr="00443A17" w14:paraId="7917F29D" w14:textId="77777777" w:rsidTr="00443A17">
        <w:trPr>
          <w:trHeight w:val="290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EBB2" w14:textId="77777777" w:rsidR="00443A17" w:rsidRPr="00443A17" w:rsidRDefault="00443A17" w:rsidP="0044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A17">
              <w:rPr>
                <w:rFonts w:ascii="Calibri" w:eastAsia="Times New Roman" w:hAnsi="Calibri" w:cs="Calibri"/>
                <w:color w:val="000000"/>
              </w:rPr>
              <w:t>e-service to match patients with culturally competent provider</w:t>
            </w:r>
          </w:p>
        </w:tc>
      </w:tr>
      <w:tr w:rsidR="00443A17" w:rsidRPr="00443A17" w14:paraId="30695F1A" w14:textId="77777777" w:rsidTr="00443A17">
        <w:trPr>
          <w:trHeight w:val="290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60E8" w14:textId="77777777" w:rsidR="00443A17" w:rsidRPr="00443A17" w:rsidRDefault="00443A17" w:rsidP="0044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A17">
              <w:rPr>
                <w:rFonts w:ascii="Calibri" w:eastAsia="Times New Roman" w:hAnsi="Calibri" w:cs="Calibri"/>
                <w:color w:val="000000"/>
              </w:rPr>
              <w:t xml:space="preserve">Digital connectivity and support for BIPOC/LGBTQ communities </w:t>
            </w:r>
          </w:p>
        </w:tc>
      </w:tr>
      <w:tr w:rsidR="00443A17" w:rsidRPr="00443A17" w14:paraId="1907377B" w14:textId="77777777" w:rsidTr="00443A17">
        <w:trPr>
          <w:trHeight w:val="290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3279" w14:textId="77777777" w:rsidR="00443A17" w:rsidRPr="00443A17" w:rsidRDefault="00443A17" w:rsidP="0044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A17">
              <w:rPr>
                <w:rFonts w:ascii="Calibri" w:eastAsia="Times New Roman" w:hAnsi="Calibri" w:cs="Calibri"/>
                <w:color w:val="000000"/>
              </w:rPr>
              <w:t>An app to facilitate minority connection with health providers.</w:t>
            </w:r>
          </w:p>
        </w:tc>
      </w:tr>
      <w:tr w:rsidR="00443A17" w:rsidRPr="00443A17" w14:paraId="1B76743F" w14:textId="77777777" w:rsidTr="00443A17">
        <w:trPr>
          <w:trHeight w:val="290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3643" w14:textId="77777777" w:rsidR="00443A17" w:rsidRPr="00443A17" w:rsidRDefault="00443A17" w:rsidP="0044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A17">
              <w:rPr>
                <w:rFonts w:ascii="Calibri" w:eastAsia="Times New Roman" w:hAnsi="Calibri" w:cs="Calibri"/>
                <w:color w:val="000000"/>
              </w:rPr>
              <w:t>App Interface for Patients adapted to them</w:t>
            </w:r>
          </w:p>
        </w:tc>
      </w:tr>
      <w:tr w:rsidR="00443A17" w:rsidRPr="00443A17" w14:paraId="4B25C954" w14:textId="77777777" w:rsidTr="00443A17">
        <w:trPr>
          <w:trHeight w:val="290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4870" w14:textId="77777777" w:rsidR="00443A17" w:rsidRPr="00443A17" w:rsidRDefault="00443A17" w:rsidP="0044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A17">
              <w:rPr>
                <w:rFonts w:ascii="Calibri" w:eastAsia="Times New Roman" w:hAnsi="Calibri" w:cs="Calibri"/>
                <w:color w:val="000000"/>
              </w:rPr>
              <w:t>Mobile and online platform to assist patients in managing their care</w:t>
            </w:r>
          </w:p>
        </w:tc>
      </w:tr>
    </w:tbl>
    <w:p w14:paraId="4AEE9B47" w14:textId="77777777" w:rsidR="00443A17" w:rsidRPr="003E228A" w:rsidRDefault="00443A17">
      <w:pPr>
        <w:rPr>
          <w:b/>
          <w:bCs/>
        </w:rPr>
      </w:pPr>
    </w:p>
    <w:p w14:paraId="71A0017C" w14:textId="03A970CA" w:rsidR="00A572B8" w:rsidRPr="003E228A" w:rsidRDefault="00BB527C">
      <w:pPr>
        <w:rPr>
          <w:b/>
          <w:bCs/>
        </w:rPr>
      </w:pPr>
      <w:r w:rsidRPr="003E228A">
        <w:rPr>
          <w:b/>
          <w:bCs/>
        </w:rPr>
        <w:t>What’s the problem they are trying to solve?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443A17" w:rsidRPr="00443A17" w14:paraId="457685AC" w14:textId="77777777" w:rsidTr="00443A17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BD93" w14:textId="77777777" w:rsidR="00443A17" w:rsidRPr="00443A17" w:rsidRDefault="00443A17" w:rsidP="0044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A17">
              <w:rPr>
                <w:rFonts w:ascii="Calibri" w:eastAsia="Times New Roman" w:hAnsi="Calibri" w:cs="Calibri"/>
                <w:color w:val="000000"/>
              </w:rPr>
              <w:t>difficulties in accessing health care due to, among other factors, the crisis caused by the covid 19</w:t>
            </w:r>
          </w:p>
        </w:tc>
      </w:tr>
      <w:tr w:rsidR="00443A17" w:rsidRPr="00443A17" w14:paraId="7771A238" w14:textId="77777777" w:rsidTr="00443A17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E615" w14:textId="77777777" w:rsidR="00443A17" w:rsidRPr="00443A17" w:rsidRDefault="00443A17" w:rsidP="0044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A17">
              <w:rPr>
                <w:rFonts w:ascii="Calibri" w:eastAsia="Times New Roman" w:hAnsi="Calibri" w:cs="Calibri"/>
                <w:color w:val="000000"/>
              </w:rPr>
              <w:t>health care communications with underserved communities.</w:t>
            </w:r>
          </w:p>
        </w:tc>
      </w:tr>
      <w:tr w:rsidR="00443A17" w:rsidRPr="00443A17" w14:paraId="2A26CBE2" w14:textId="77777777" w:rsidTr="00443A17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4271" w14:textId="77777777" w:rsidR="00443A17" w:rsidRPr="00443A17" w:rsidRDefault="00443A17" w:rsidP="0044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A17">
              <w:rPr>
                <w:rFonts w:ascii="Calibri" w:eastAsia="Times New Roman" w:hAnsi="Calibri" w:cs="Calibri"/>
                <w:color w:val="000000"/>
              </w:rPr>
              <w:t>Lack of connection to diverse providers that can provide better health outcomes for minorities and other diverse populations</w:t>
            </w:r>
          </w:p>
        </w:tc>
      </w:tr>
      <w:tr w:rsidR="00443A17" w:rsidRPr="00443A17" w14:paraId="194388C6" w14:textId="77777777" w:rsidTr="00443A17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66FB" w14:textId="77777777" w:rsidR="00443A17" w:rsidRPr="00443A17" w:rsidRDefault="00443A17" w:rsidP="0044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A17">
              <w:rPr>
                <w:rFonts w:ascii="Calibri" w:eastAsia="Times New Roman" w:hAnsi="Calibri" w:cs="Calibri"/>
                <w:color w:val="000000"/>
              </w:rPr>
              <w:t>Healthcare disparities greatest for marginalized groups, these patients need culturally competent care improvements</w:t>
            </w:r>
          </w:p>
        </w:tc>
      </w:tr>
      <w:tr w:rsidR="00443A17" w:rsidRPr="00443A17" w14:paraId="6C481B1E" w14:textId="77777777" w:rsidTr="00443A17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C262" w14:textId="77777777" w:rsidR="00443A17" w:rsidRPr="00443A17" w:rsidRDefault="00443A17" w:rsidP="0044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A17">
              <w:rPr>
                <w:rFonts w:ascii="Calibri" w:eastAsia="Times New Roman" w:hAnsi="Calibri" w:cs="Calibri"/>
                <w:color w:val="000000"/>
              </w:rPr>
              <w:t>They try to facilitate health services access to those minorities</w:t>
            </w:r>
          </w:p>
        </w:tc>
      </w:tr>
      <w:tr w:rsidR="00443A17" w:rsidRPr="00443A17" w14:paraId="6A236332" w14:textId="77777777" w:rsidTr="00443A17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2EDC" w14:textId="77777777" w:rsidR="00443A17" w:rsidRPr="00443A17" w:rsidRDefault="00443A17" w:rsidP="0044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A17">
              <w:rPr>
                <w:rFonts w:ascii="Calibri" w:eastAsia="Times New Roman" w:hAnsi="Calibri" w:cs="Calibri"/>
                <w:color w:val="000000"/>
              </w:rPr>
              <w:t xml:space="preserve">Match between patients and healthcare providers with the same ethnology </w:t>
            </w:r>
          </w:p>
        </w:tc>
      </w:tr>
      <w:tr w:rsidR="00443A17" w:rsidRPr="00443A17" w14:paraId="4A384156" w14:textId="77777777" w:rsidTr="00443A17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549F" w14:textId="77777777" w:rsidR="00443A17" w:rsidRPr="00443A17" w:rsidRDefault="00443A17" w:rsidP="0044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3A17" w:rsidRPr="00443A17" w14:paraId="123B0DD5" w14:textId="77777777" w:rsidTr="00443A17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5775" w14:textId="77777777" w:rsidR="00443A17" w:rsidRPr="00443A17" w:rsidRDefault="00443A17" w:rsidP="0044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A17">
              <w:rPr>
                <w:rFonts w:ascii="Calibri" w:eastAsia="Times New Roman" w:hAnsi="Calibri" w:cs="Calibri"/>
                <w:color w:val="000000"/>
              </w:rPr>
              <w:t>Limitations in capabilities and sensitivity around mainstream provider network</w:t>
            </w:r>
          </w:p>
        </w:tc>
      </w:tr>
      <w:tr w:rsidR="00443A17" w:rsidRPr="00443A17" w14:paraId="345D4EC9" w14:textId="77777777" w:rsidTr="00443A17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4E43" w14:textId="77777777" w:rsidR="00443A17" w:rsidRPr="00443A17" w:rsidRDefault="00443A17" w:rsidP="0044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A17">
              <w:rPr>
                <w:rFonts w:ascii="Calibri" w:eastAsia="Times New Roman" w:hAnsi="Calibri" w:cs="Calibri"/>
                <w:color w:val="000000"/>
              </w:rPr>
              <w:t>Many minorities feel alienated by medical systems, or do not know how to access these.</w:t>
            </w:r>
          </w:p>
        </w:tc>
      </w:tr>
      <w:tr w:rsidR="00443A17" w:rsidRPr="00443A17" w14:paraId="0AF6B0AB" w14:textId="77777777" w:rsidTr="00443A17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44F7" w14:textId="77777777" w:rsidR="00443A17" w:rsidRPr="00443A17" w:rsidRDefault="00443A17" w:rsidP="0044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A17">
              <w:rPr>
                <w:rFonts w:ascii="Calibri" w:eastAsia="Times New Roman" w:hAnsi="Calibri" w:cs="Calibri"/>
                <w:color w:val="000000"/>
              </w:rPr>
              <w:t>Need for culturally competent care</w:t>
            </w:r>
          </w:p>
        </w:tc>
      </w:tr>
      <w:tr w:rsidR="00443A17" w:rsidRPr="00443A17" w14:paraId="34FF0AE0" w14:textId="77777777" w:rsidTr="00443A17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4A31" w14:textId="77777777" w:rsidR="00443A17" w:rsidRPr="00443A17" w:rsidRDefault="00443A17" w:rsidP="0044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A17">
              <w:rPr>
                <w:rFonts w:ascii="Calibri" w:eastAsia="Times New Roman" w:hAnsi="Calibri" w:cs="Calibri"/>
                <w:color w:val="000000"/>
              </w:rPr>
              <w:t>Helping BIPOC communities find culturally competent care providers.</w:t>
            </w:r>
          </w:p>
        </w:tc>
      </w:tr>
    </w:tbl>
    <w:p w14:paraId="16589D9F" w14:textId="77777777" w:rsidR="00443A17" w:rsidRDefault="00443A17"/>
    <w:p w14:paraId="46761383" w14:textId="3AD7625B" w:rsidR="002F4E21" w:rsidRPr="003E228A" w:rsidRDefault="00BB527C">
      <w:pPr>
        <w:rPr>
          <w:b/>
          <w:bCs/>
        </w:rPr>
      </w:pPr>
      <w:r w:rsidRPr="003E228A">
        <w:rPr>
          <w:b/>
          <w:bCs/>
        </w:rPr>
        <w:t>Comments</w:t>
      </w:r>
      <w:r w:rsidR="002F4E21">
        <w:rPr>
          <w:b/>
          <w:bCs/>
        </w:rPr>
        <w:t>/Questions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BB527C" w:rsidRPr="00BB527C" w14:paraId="455A1A4D" w14:textId="77777777" w:rsidTr="00BB527C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44" w:type="dxa"/>
              <w:tblLook w:val="04A0" w:firstRow="1" w:lastRow="0" w:firstColumn="1" w:lastColumn="0" w:noHBand="0" w:noVBand="1"/>
            </w:tblPr>
            <w:tblGrid>
              <w:gridCol w:w="9144"/>
            </w:tblGrid>
            <w:tr w:rsidR="00443A17" w:rsidRPr="00443A17" w14:paraId="0D33F6AB" w14:textId="77777777" w:rsidTr="002F4E21">
              <w:trPr>
                <w:trHeight w:val="290"/>
              </w:trPr>
              <w:tc>
                <w:tcPr>
                  <w:tcW w:w="9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6706D" w14:textId="77777777" w:rsidR="00443A17" w:rsidRPr="00443A17" w:rsidRDefault="00443A17" w:rsidP="00443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gramStart"/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t>There</w:t>
                  </w:r>
                  <w:proofErr w:type="gramEnd"/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t xml:space="preserve"> other similar solutions, maybe you can integrate with them.</w:t>
                  </w:r>
                </w:p>
              </w:tc>
            </w:tr>
            <w:tr w:rsidR="00443A17" w:rsidRPr="00443A17" w14:paraId="6D5BC5C9" w14:textId="77777777" w:rsidTr="002F4E21">
              <w:trPr>
                <w:trHeight w:val="290"/>
              </w:trPr>
              <w:tc>
                <w:tcPr>
                  <w:tcW w:w="9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AB558" w14:textId="77777777" w:rsidR="00443A17" w:rsidRPr="00443A17" w:rsidRDefault="00443A17" w:rsidP="00443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t xml:space="preserve">You can move forward quickly if you partner with existing companies with apps, like Zocdoc. Also </w:t>
                  </w:r>
                  <w:proofErr w:type="gramStart"/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t>look into</w:t>
                  </w:r>
                  <w:proofErr w:type="gramEnd"/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t xml:space="preserve"> reimbursement for the app fees -- who will fund this?</w:t>
                  </w:r>
                </w:p>
              </w:tc>
            </w:tr>
            <w:tr w:rsidR="00443A17" w:rsidRPr="00443A17" w14:paraId="76A4E5CC" w14:textId="77777777" w:rsidTr="002F4E21">
              <w:trPr>
                <w:trHeight w:val="290"/>
              </w:trPr>
              <w:tc>
                <w:tcPr>
                  <w:tcW w:w="9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BFA188" w14:textId="77777777" w:rsidR="00443A17" w:rsidRPr="00443A17" w:rsidRDefault="00443A17" w:rsidP="00443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t xml:space="preserve">How does the facilitator fit into the active procedure or appointment? Is the assumption that their report is sufficient? Would handing this report over to a doc </w:t>
                  </w:r>
                  <w:proofErr w:type="gramStart"/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t>actually hinder</w:t>
                  </w:r>
                  <w:proofErr w:type="gramEnd"/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t xml:space="preserve"> the patient relationship since it reduces the direct patient-physician discussion interaction?</w:t>
                  </w:r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br/>
                    <w:t>Is there a way you could potentially prove that doing this improves outcomes or appointment speed? Could be super valuable.</w:t>
                  </w:r>
                </w:p>
              </w:tc>
            </w:tr>
            <w:tr w:rsidR="00443A17" w:rsidRPr="00443A17" w14:paraId="326F16CF" w14:textId="77777777" w:rsidTr="002F4E21">
              <w:trPr>
                <w:trHeight w:val="290"/>
              </w:trPr>
              <w:tc>
                <w:tcPr>
                  <w:tcW w:w="9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10CC01" w14:textId="77777777" w:rsidR="00443A17" w:rsidRPr="00443A17" w:rsidRDefault="00443A17" w:rsidP="00443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443A17" w:rsidRPr="00443A17" w14:paraId="01E24D94" w14:textId="77777777" w:rsidTr="002F4E21">
              <w:trPr>
                <w:trHeight w:val="290"/>
              </w:trPr>
              <w:tc>
                <w:tcPr>
                  <w:tcW w:w="9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AD1DF" w14:textId="77777777" w:rsidR="00443A17" w:rsidRPr="00443A17" w:rsidRDefault="00443A17" w:rsidP="00443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43A17" w:rsidRPr="00443A17" w14:paraId="24A98E75" w14:textId="77777777" w:rsidTr="002F4E21">
              <w:trPr>
                <w:trHeight w:val="290"/>
              </w:trPr>
              <w:tc>
                <w:tcPr>
                  <w:tcW w:w="9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6DA17" w14:textId="1FB540A1" w:rsidR="00443A17" w:rsidRPr="00443A17" w:rsidRDefault="00443A17" w:rsidP="00443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t xml:space="preserve">Validating that all people involved are, in fact, culturally competent will be critical.  Interesting idea to use </w:t>
                  </w:r>
                  <w:proofErr w:type="gramStart"/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t>as a way to</w:t>
                  </w:r>
                  <w:proofErr w:type="gramEnd"/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t xml:space="preserve"> train medical students to become more culturally competent -- especially if you can give them credentials.  </w:t>
                  </w:r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br/>
                    <w:t>What drives users to your service?  Do they stick with it over time, or is "single shot" (use once to get connected, then go away until/unless they need it again)?</w:t>
                  </w:r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br/>
                    <w:t xml:space="preserve">How do you measure success?  # </w:t>
                  </w:r>
                  <w:proofErr w:type="gramStart"/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t>new</w:t>
                  </w:r>
                  <w:proofErr w:type="gramEnd"/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t xml:space="preserve"> users?</w:t>
                  </w:r>
                </w:p>
              </w:tc>
            </w:tr>
            <w:tr w:rsidR="00443A17" w:rsidRPr="00443A17" w14:paraId="5F83C6B3" w14:textId="77777777" w:rsidTr="002F4E21">
              <w:trPr>
                <w:trHeight w:val="290"/>
              </w:trPr>
              <w:tc>
                <w:tcPr>
                  <w:tcW w:w="9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CAF0C7" w14:textId="77777777" w:rsidR="00443A17" w:rsidRPr="00443A17" w:rsidRDefault="00443A17" w:rsidP="00443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443A17" w:rsidRPr="00443A17" w14:paraId="629530D6" w14:textId="77777777" w:rsidTr="002F4E21">
              <w:trPr>
                <w:trHeight w:val="290"/>
              </w:trPr>
              <w:tc>
                <w:tcPr>
                  <w:tcW w:w="9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ABB02" w14:textId="56B19F4E" w:rsidR="00443A17" w:rsidRPr="00443A17" w:rsidRDefault="00443A17" w:rsidP="00443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t xml:space="preserve">How will you reach the people who need your </w:t>
                  </w:r>
                  <w:proofErr w:type="gramStart"/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t>service.</w:t>
                  </w:r>
                  <w:proofErr w:type="gramEnd"/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t xml:space="preserve"> Through community organizations or community health workers, for example?</w:t>
                  </w:r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br/>
                    <w:t xml:space="preserve">Will you try to connect all target communities to start </w:t>
                  </w:r>
                  <w:proofErr w:type="gramStart"/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t>with, or</w:t>
                  </w:r>
                  <w:proofErr w:type="gramEnd"/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t xml:space="preserve"> choose one to begin?</w:t>
                  </w:r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br/>
                    <w:t>What range of languages will you try to support initially, and in the long term?</w:t>
                  </w:r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br/>
                    <w:t>Facilitator training and supervision will be important, and ensuring medical service providers trust and respect your service.</w:t>
                  </w:r>
                </w:p>
              </w:tc>
            </w:tr>
            <w:tr w:rsidR="00443A17" w:rsidRPr="00443A17" w14:paraId="061C18ED" w14:textId="77777777" w:rsidTr="002F4E21">
              <w:trPr>
                <w:trHeight w:val="290"/>
              </w:trPr>
              <w:tc>
                <w:tcPr>
                  <w:tcW w:w="9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7F7E47" w14:textId="70015E99" w:rsidR="00443A17" w:rsidRPr="00443A17" w:rsidRDefault="00443A17" w:rsidP="00443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t xml:space="preserve">Do you have any technical advantages? </w:t>
                  </w:r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br/>
                    <w:t>What do you expect to be your main advantage with respect to other possible competitors? (</w:t>
                  </w:r>
                  <w:proofErr w:type="gramStart"/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t>for</w:t>
                  </w:r>
                  <w:proofErr w:type="gramEnd"/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t xml:space="preserve"> instance, the way you plan to obtain users)</w:t>
                  </w:r>
                </w:p>
              </w:tc>
            </w:tr>
            <w:tr w:rsidR="00443A17" w:rsidRPr="00443A17" w14:paraId="170A7B65" w14:textId="77777777" w:rsidTr="002F4E21">
              <w:trPr>
                <w:trHeight w:val="290"/>
              </w:trPr>
              <w:tc>
                <w:tcPr>
                  <w:tcW w:w="9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F4F93C" w14:textId="77777777" w:rsidR="00443A17" w:rsidRPr="00443A17" w:rsidRDefault="00443A17" w:rsidP="00443A17">
                  <w:pPr>
                    <w:spacing w:after="24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t>* Very enthusiastic presentation (especially after a long drive from New Jersey!).</w:t>
                  </w:r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br/>
                    <w:t>* Good job talking to stakeholders!</w:t>
                  </w:r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br/>
                    <w:t>* How will you ensure that there is consistent staff available to solve patient problems</w:t>
                  </w:r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443A17">
                    <w:rPr>
                      <w:rFonts w:ascii="Calibri" w:eastAsia="Times New Roman" w:hAnsi="Calibri" w:cs="Calibri"/>
                      <w:color w:val="000000"/>
                    </w:rPr>
                    <w:br/>
                    <w:t>* have you thought about how the economics of your solution will work:  Who pays, why will they pay, etc?</w:t>
                  </w:r>
                </w:p>
              </w:tc>
            </w:tr>
          </w:tbl>
          <w:p w14:paraId="3AA0C95F" w14:textId="77777777" w:rsidR="00BB527C" w:rsidRPr="00BB527C" w:rsidRDefault="00BB527C" w:rsidP="00BB5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BB29EA1" w14:textId="7F9586A4" w:rsidR="00BB527C" w:rsidRPr="003E228A" w:rsidRDefault="00A727B0">
      <w:pPr>
        <w:rPr>
          <w:b/>
          <w:bCs/>
        </w:rPr>
      </w:pPr>
      <w:r w:rsidRPr="003E228A">
        <w:rPr>
          <w:b/>
          <w:bCs/>
        </w:rPr>
        <w:lastRenderedPageBreak/>
        <w:t>From the chat question burst:</w:t>
      </w:r>
    </w:p>
    <w:p w14:paraId="5A9FDDB9" w14:textId="7F970A7D" w:rsidR="00A727B0" w:rsidRDefault="00A727B0" w:rsidP="00A727B0">
      <w:r>
        <w:t>Can you partner with existing platforms that match patients to providers like Zocdoc?</w:t>
      </w:r>
    </w:p>
    <w:p w14:paraId="13DA9587" w14:textId="607A67CD" w:rsidR="00A727B0" w:rsidRDefault="00A727B0" w:rsidP="00A727B0">
      <w:r>
        <w:t xml:space="preserve">Will the patient pay for the service, or is </w:t>
      </w:r>
      <w:proofErr w:type="gramStart"/>
      <w:r>
        <w:t>their a</w:t>
      </w:r>
      <w:proofErr w:type="gramEnd"/>
      <w:r>
        <w:t xml:space="preserve"> quality benefit to the hospital or care setting that would encourage them to pay for it? Or someone else?</w:t>
      </w:r>
    </w:p>
    <w:p w14:paraId="7D331A27" w14:textId="52ED1031" w:rsidR="00A727B0" w:rsidRDefault="00A727B0" w:rsidP="00A727B0">
      <w:r>
        <w:t>What do you expect to be your main advantage with respect to other possible competitors? (</w:t>
      </w:r>
      <w:proofErr w:type="gramStart"/>
      <w:r>
        <w:t>for</w:t>
      </w:r>
      <w:proofErr w:type="gramEnd"/>
      <w:r>
        <w:t xml:space="preserve"> instance, the way you plan to obtain users)</w:t>
      </w:r>
    </w:p>
    <w:p w14:paraId="2C6B9835" w14:textId="6B931724" w:rsidR="00A727B0" w:rsidRDefault="00A727B0" w:rsidP="00A727B0">
      <w:r>
        <w:t>Who will be paying for the service … the doctors as an advertisement platform?</w:t>
      </w:r>
    </w:p>
    <w:p w14:paraId="3AC99710" w14:textId="62C3A155" w:rsidR="00A727B0" w:rsidRDefault="00A727B0" w:rsidP="00A727B0">
      <w:r>
        <w:t xml:space="preserve">How do you know if a provider or facilitator is </w:t>
      </w:r>
      <w:proofErr w:type="gramStart"/>
      <w:r>
        <w:t>actually culturally</w:t>
      </w:r>
      <w:proofErr w:type="gramEnd"/>
      <w:r>
        <w:t xml:space="preserve"> competent?</w:t>
      </w:r>
    </w:p>
    <w:p w14:paraId="565106EB" w14:textId="06112DDF" w:rsidR="00A727B0" w:rsidRDefault="00A727B0" w:rsidP="00A727B0">
      <w:r>
        <w:t xml:space="preserve">Who pays for the </w:t>
      </w:r>
      <w:proofErr w:type="gramStart"/>
      <w:r>
        <w:t>service;</w:t>
      </w:r>
      <w:proofErr w:type="gramEnd"/>
      <w:r>
        <w:t xml:space="preserve"> physicians, healthcare, cultural centers, community outreach?</w:t>
      </w:r>
    </w:p>
    <w:p w14:paraId="334CFC0D" w14:textId="5C197E61" w:rsidR="00A727B0" w:rsidRDefault="00A727B0" w:rsidP="00A727B0">
      <w:r>
        <w:t>What type of training and supervision will be provided for facilitators?</w:t>
      </w:r>
    </w:p>
    <w:p w14:paraId="42D56328" w14:textId="59123C2F" w:rsidR="00A727B0" w:rsidRDefault="00A727B0" w:rsidP="00A727B0">
      <w:r>
        <w:lastRenderedPageBreak/>
        <w:t>How do users find you?</w:t>
      </w:r>
    </w:p>
    <w:p w14:paraId="1F48EE4E" w14:textId="2B9BB4F6" w:rsidR="00A727B0" w:rsidRDefault="00A727B0" w:rsidP="00A727B0">
      <w:r>
        <w:t>How can we be sure that there will always be enough medical professionals available to cover the supply of patients who need the service?</w:t>
      </w:r>
    </w:p>
    <w:p w14:paraId="0D733E10" w14:textId="0F7A0BB3" w:rsidR="00A727B0" w:rsidRDefault="00A727B0" w:rsidP="00A727B0">
      <w:r>
        <w:t>How do you ensure that your provider network has sufficient geographic reach and payer network coverage to support your user base?</w:t>
      </w:r>
    </w:p>
    <w:p w14:paraId="14DEDC4C" w14:textId="4D656B1F" w:rsidR="00A727B0" w:rsidRDefault="00A727B0" w:rsidP="00A727B0">
      <w:r>
        <w:t>Is there a way to ensure the facilitator did a good job in helping the process/patient? Do they take part in the appointment actively?</w:t>
      </w:r>
    </w:p>
    <w:p w14:paraId="176D1FFA" w14:textId="46CB51AA" w:rsidR="00A727B0" w:rsidRDefault="00A727B0" w:rsidP="00A727B0">
      <w:r>
        <w:t>A business model based on volunteers is risky, specially if they are students, who have a changing calendar.</w:t>
      </w:r>
    </w:p>
    <w:p w14:paraId="02F89B7A" w14:textId="0108B297" w:rsidR="00A727B0" w:rsidRDefault="00A727B0" w:rsidP="00A727B0">
      <w:r>
        <w:t>Trust and privacy issues will be high, as always. How do you plan to manage these? Any obstacles you perceive?</w:t>
      </w:r>
    </w:p>
    <w:p w14:paraId="12FEC968" w14:textId="45B7F770" w:rsidR="00A727B0" w:rsidRDefault="00A727B0" w:rsidP="00A727B0">
      <w:r>
        <w:t>There may also be an opportunity to expand this to elder care / assisted living as there is a growing need for this across the board and perhaps less assistance and/or fewer options for the populations that you mentioned.</w:t>
      </w:r>
    </w:p>
    <w:p w14:paraId="2610C435" w14:textId="3D9C6073" w:rsidR="00A727B0" w:rsidRDefault="00A727B0" w:rsidP="00A727B0">
      <w:r>
        <w:t>This may be an interesting offering for self-insured employers to their employees, provided you can cover the relevant geography where their employees are located.</w:t>
      </w:r>
    </w:p>
    <w:p w14:paraId="0328E0BD" w14:textId="332CFC23" w:rsidR="00A727B0" w:rsidRDefault="00A727B0" w:rsidP="00A727B0">
      <w:r>
        <w:t>I guess that the key to success is to develop the app quickly, so that even if competitors copy your idea, you become the leader and get first-mover advantages. Good luck with your firm!</w:t>
      </w:r>
    </w:p>
    <w:p w14:paraId="265B3335" w14:textId="124497CC" w:rsidR="00A727B0" w:rsidRDefault="003E228A" w:rsidP="00A727B0">
      <w:r>
        <w:t>H</w:t>
      </w:r>
      <w:r w:rsidR="00A727B0">
        <w:t xml:space="preserve">ow would you negotiate needs and wants of the patients and healthcare providers, </w:t>
      </w:r>
      <w:proofErr w:type="gramStart"/>
      <w:r w:rsidR="00A727B0">
        <w:t>e.g.</w:t>
      </w:r>
      <w:proofErr w:type="gramEnd"/>
      <w:r w:rsidR="00A727B0">
        <w:t xml:space="preserve"> time availability, etc.?</w:t>
      </w:r>
    </w:p>
    <w:sectPr w:rsidR="00A72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7C"/>
    <w:rsid w:val="00205691"/>
    <w:rsid w:val="0023405B"/>
    <w:rsid w:val="002E46E6"/>
    <w:rsid w:val="002F4E21"/>
    <w:rsid w:val="003E228A"/>
    <w:rsid w:val="00443A17"/>
    <w:rsid w:val="00593977"/>
    <w:rsid w:val="00A572B8"/>
    <w:rsid w:val="00A727B0"/>
    <w:rsid w:val="00B24546"/>
    <w:rsid w:val="00BB527C"/>
    <w:rsid w:val="00E51800"/>
    <w:rsid w:val="00F0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0476"/>
  <w15:chartTrackingRefBased/>
  <w15:docId w15:val="{DA864AB9-D9E9-47A9-BE92-326FF81F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Balcells-Camps</dc:creator>
  <cp:keywords/>
  <dc:description/>
  <cp:lastModifiedBy>Mercedes Balcells-Camps</cp:lastModifiedBy>
  <cp:revision>5</cp:revision>
  <dcterms:created xsi:type="dcterms:W3CDTF">2022-06-16T19:17:00Z</dcterms:created>
  <dcterms:modified xsi:type="dcterms:W3CDTF">2022-06-17T01:59:00Z</dcterms:modified>
</cp:coreProperties>
</file>